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F7" w:rsidRPr="00563111" w:rsidRDefault="002422F7" w:rsidP="002422F7">
      <w:pPr>
        <w:jc w:val="center"/>
        <w:rPr>
          <w:rFonts w:ascii="Times New Roman" w:hAnsi="Times New Roman" w:cs="Times New Roman"/>
          <w:sz w:val="26"/>
          <w:szCs w:val="26"/>
        </w:rPr>
      </w:pPr>
      <w:r w:rsidRPr="00C95D53">
        <w:rPr>
          <w:rFonts w:ascii="Times New Roman" w:hAnsi="Times New Roman" w:cs="Times New Roman"/>
          <w:sz w:val="26"/>
          <w:szCs w:val="26"/>
        </w:rPr>
        <w:t>Муниципальное бюджетное образовательное учреждение «Основная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общеобразовательная школа №29»</w:t>
      </w:r>
    </w:p>
    <w:p w:rsidR="002422F7" w:rsidRPr="000632CC" w:rsidRDefault="002422F7" w:rsidP="0024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422F7" w:rsidRDefault="002422F7" w:rsidP="0024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учебному предмету </w:t>
      </w:r>
    </w:p>
    <w:p w:rsidR="002422F7" w:rsidRPr="00C95D53" w:rsidRDefault="002422F7" w:rsidP="0024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класс (ФГОС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2CC">
        <w:rPr>
          <w:rFonts w:ascii="Times New Roman" w:hAnsi="Times New Roman" w:cs="Times New Roman"/>
          <w:b/>
          <w:sz w:val="28"/>
          <w:szCs w:val="28"/>
        </w:rPr>
        <w:t>ОО)</w:t>
      </w:r>
    </w:p>
    <w:p w:rsidR="002422F7" w:rsidRPr="00FB5DAE" w:rsidRDefault="002422F7" w:rsidP="002422F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 w:cs="Times New Roman"/>
          <w:sz w:val="26"/>
          <w:szCs w:val="26"/>
        </w:rPr>
        <w:t>музыке</w:t>
      </w:r>
      <w:r w:rsidRPr="00FB5DAE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FB5D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B5DAE">
        <w:rPr>
          <w:rFonts w:ascii="Times New Roman" w:hAnsi="Times New Roman" w:cs="Times New Roman"/>
          <w:sz w:val="26"/>
          <w:szCs w:val="26"/>
        </w:rPr>
        <w:t xml:space="preserve"> классах разработана в соответствии с требованиями ФГОС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B5DAE">
        <w:rPr>
          <w:rFonts w:ascii="Times New Roman" w:hAnsi="Times New Roman" w:cs="Times New Roman"/>
          <w:sz w:val="26"/>
          <w:szCs w:val="26"/>
        </w:rPr>
        <w:t xml:space="preserve">ОО, на основании ООП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B5DAE">
        <w:rPr>
          <w:rFonts w:ascii="Times New Roman" w:hAnsi="Times New Roman" w:cs="Times New Roman"/>
          <w:sz w:val="26"/>
          <w:szCs w:val="26"/>
        </w:rPr>
        <w:t xml:space="preserve">ОО МБОУ «Школа № 29» с учетом авторской программы под редакцией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Г.П.Сергеевой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Е.Д.Критской</w:t>
      </w:r>
      <w:proofErr w:type="spellEnd"/>
      <w:r w:rsidRPr="00FB5D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22F7" w:rsidRPr="00FB5DAE" w:rsidRDefault="002422F7" w:rsidP="002422F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>Предмет «</w:t>
      </w:r>
      <w:r>
        <w:rPr>
          <w:rFonts w:ascii="Times New Roman" w:hAnsi="Times New Roman" w:cs="Times New Roman"/>
          <w:sz w:val="26"/>
          <w:szCs w:val="26"/>
        </w:rPr>
        <w:t>Музыка</w:t>
      </w:r>
      <w:r w:rsidRPr="00FB5DAE">
        <w:rPr>
          <w:rFonts w:ascii="Times New Roman" w:hAnsi="Times New Roman" w:cs="Times New Roman"/>
          <w:sz w:val="26"/>
          <w:szCs w:val="26"/>
        </w:rPr>
        <w:t>» изучается в качест</w:t>
      </w:r>
      <w:r>
        <w:rPr>
          <w:rFonts w:ascii="Times New Roman" w:hAnsi="Times New Roman" w:cs="Times New Roman"/>
          <w:sz w:val="26"/>
          <w:szCs w:val="26"/>
        </w:rPr>
        <w:t xml:space="preserve">ве основного предмета в объеме 136ч </w:t>
      </w:r>
      <w:r w:rsidRPr="00FB5DAE">
        <w:rPr>
          <w:rFonts w:ascii="Times New Roman" w:hAnsi="Times New Roman" w:cs="Times New Roman"/>
          <w:sz w:val="26"/>
          <w:szCs w:val="26"/>
        </w:rPr>
        <w:t>и рассчитан на четыре года обучения со следующим распределением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304"/>
        <w:gridCol w:w="1304"/>
        <w:gridCol w:w="1304"/>
        <w:gridCol w:w="1304"/>
        <w:gridCol w:w="1304"/>
      </w:tblGrid>
      <w:tr w:rsidR="002422F7" w:rsidRPr="00FB5DAE" w:rsidTr="009B721E">
        <w:trPr>
          <w:trHeight w:val="285"/>
        </w:trPr>
        <w:tc>
          <w:tcPr>
            <w:tcW w:w="2660" w:type="dxa"/>
            <w:vMerge w:val="restart"/>
          </w:tcPr>
          <w:p w:rsidR="002422F7" w:rsidRPr="00FB5DAE" w:rsidRDefault="002422F7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  <w:p w:rsidR="002422F7" w:rsidRPr="00FB5DAE" w:rsidRDefault="002422F7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:rsidR="002422F7" w:rsidRPr="00FB5DAE" w:rsidRDefault="002422F7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неделю/ год</w:t>
            </w:r>
          </w:p>
        </w:tc>
      </w:tr>
      <w:tr w:rsidR="002422F7" w:rsidRPr="00FB5DAE" w:rsidTr="009B721E">
        <w:trPr>
          <w:trHeight w:val="360"/>
        </w:trPr>
        <w:tc>
          <w:tcPr>
            <w:tcW w:w="2660" w:type="dxa"/>
            <w:vMerge/>
          </w:tcPr>
          <w:p w:rsidR="002422F7" w:rsidRPr="00FB5DAE" w:rsidRDefault="002422F7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422F7" w:rsidRPr="00FB5DAE" w:rsidRDefault="002422F7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422F7" w:rsidRPr="00FB5DAE" w:rsidRDefault="002422F7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422F7" w:rsidRPr="00FB5DAE" w:rsidRDefault="002422F7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422F7" w:rsidRPr="00FB5DAE" w:rsidRDefault="002422F7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422F7" w:rsidRPr="00FB5DAE" w:rsidRDefault="002422F7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2422F7" w:rsidRPr="00FB5DAE" w:rsidTr="009B721E">
        <w:tc>
          <w:tcPr>
            <w:tcW w:w="2660" w:type="dxa"/>
          </w:tcPr>
          <w:p w:rsidR="002422F7" w:rsidRPr="00FB5DAE" w:rsidRDefault="002422F7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304" w:type="dxa"/>
          </w:tcPr>
          <w:p w:rsidR="002422F7" w:rsidRPr="00FB5DAE" w:rsidRDefault="002422F7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1/3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</w:tcPr>
          <w:p w:rsidR="002422F7" w:rsidRPr="00FB5DAE" w:rsidRDefault="002422F7" w:rsidP="009B721E">
            <w:pPr>
              <w:jc w:val="center"/>
              <w:rPr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304" w:type="dxa"/>
          </w:tcPr>
          <w:p w:rsidR="002422F7" w:rsidRPr="00FB5DAE" w:rsidRDefault="002422F7" w:rsidP="009B721E">
            <w:pPr>
              <w:jc w:val="center"/>
              <w:rPr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304" w:type="dxa"/>
          </w:tcPr>
          <w:p w:rsidR="002422F7" w:rsidRPr="00FB5DAE" w:rsidRDefault="002422F7" w:rsidP="009B721E">
            <w:pPr>
              <w:jc w:val="center"/>
              <w:rPr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304" w:type="dxa"/>
          </w:tcPr>
          <w:p w:rsidR="002422F7" w:rsidRPr="00FB5DAE" w:rsidRDefault="002422F7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2422F7" w:rsidRPr="00FB5DAE" w:rsidRDefault="002422F7" w:rsidP="002422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22F7" w:rsidRPr="00FB5DAE" w:rsidRDefault="002422F7" w:rsidP="002422F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AE">
        <w:rPr>
          <w:rFonts w:ascii="Times New Roman" w:hAnsi="Times New Roman" w:cs="Times New Roman"/>
          <w:b/>
          <w:sz w:val="26"/>
          <w:szCs w:val="26"/>
        </w:rPr>
        <w:t>Преподавание ведётся по УМК «Школа России»</w:t>
      </w:r>
    </w:p>
    <w:p w:rsidR="002422F7" w:rsidRPr="00FB5DAE" w:rsidRDefault="002422F7" w:rsidP="002422F7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422F7" w:rsidRPr="00FB5DAE" w:rsidRDefault="002422F7" w:rsidP="002422F7">
      <w:pPr>
        <w:pStyle w:val="a3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2422F7" w:rsidRPr="00FB5DAE" w:rsidRDefault="002422F7" w:rsidP="002422F7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22F7" w:rsidRPr="00FB5DAE" w:rsidRDefault="002422F7" w:rsidP="002422F7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DAE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Учебники:</w:t>
      </w:r>
    </w:p>
    <w:p w:rsidR="002422F7" w:rsidRPr="00A40F2D" w:rsidRDefault="002422F7" w:rsidP="002422F7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Критская Е.Д., Сергеева Г.П.,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Шмагина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</w:t>
      </w:r>
      <w:r w:rsidRPr="006C5A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Музыка</w:t>
      </w:r>
      <w:r w:rsidRPr="006C5A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6C5A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  / - М: АО Издательство «Просвещение» /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>Учебник.2017г.</w:t>
      </w:r>
    </w:p>
    <w:p w:rsidR="002422F7" w:rsidRPr="00A40F2D" w:rsidRDefault="002422F7" w:rsidP="002422F7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40F2D">
        <w:rPr>
          <w:rFonts w:ascii="Times New Roman" w:hAnsi="Times New Roman" w:cs="Times New Roman"/>
          <w:sz w:val="26"/>
          <w:szCs w:val="26"/>
        </w:rPr>
        <w:t xml:space="preserve">Критская Е.Д., Сергеева Г.П., </w:t>
      </w:r>
      <w:proofErr w:type="spellStart"/>
      <w:r w:rsidRPr="00A40F2D">
        <w:rPr>
          <w:rFonts w:ascii="Times New Roman" w:hAnsi="Times New Roman" w:cs="Times New Roman"/>
          <w:sz w:val="26"/>
          <w:szCs w:val="26"/>
        </w:rPr>
        <w:t>Шмагина</w:t>
      </w:r>
      <w:proofErr w:type="spellEnd"/>
      <w:r w:rsidRPr="00A40F2D">
        <w:rPr>
          <w:rFonts w:ascii="Times New Roman" w:hAnsi="Times New Roman" w:cs="Times New Roman"/>
          <w:sz w:val="26"/>
          <w:szCs w:val="26"/>
        </w:rPr>
        <w:t xml:space="preserve"> Т.С.Музыка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>.6 класс  / - М: АО Издательство «Просвещение» /Учебник.2017г.</w:t>
      </w:r>
    </w:p>
    <w:p w:rsidR="002422F7" w:rsidRPr="00A40F2D" w:rsidRDefault="002422F7" w:rsidP="002422F7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40F2D">
        <w:rPr>
          <w:rFonts w:ascii="Times New Roman" w:hAnsi="Times New Roman" w:cs="Times New Roman"/>
          <w:sz w:val="26"/>
          <w:szCs w:val="26"/>
        </w:rPr>
        <w:t xml:space="preserve">Критская Е.Д., Сергеева Г.П., </w:t>
      </w:r>
      <w:proofErr w:type="spellStart"/>
      <w:r w:rsidRPr="00A40F2D">
        <w:rPr>
          <w:rFonts w:ascii="Times New Roman" w:hAnsi="Times New Roman" w:cs="Times New Roman"/>
          <w:sz w:val="26"/>
          <w:szCs w:val="26"/>
        </w:rPr>
        <w:t>Шмагина</w:t>
      </w:r>
      <w:proofErr w:type="spellEnd"/>
      <w:r w:rsidRPr="00A40F2D">
        <w:rPr>
          <w:rFonts w:ascii="Times New Roman" w:hAnsi="Times New Roman" w:cs="Times New Roman"/>
          <w:sz w:val="26"/>
          <w:szCs w:val="26"/>
        </w:rPr>
        <w:t xml:space="preserve"> Т.С.Музыка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>.7 класс  / - М: АО Издательство «Просвещение» /Учебник.2017г.</w:t>
      </w:r>
    </w:p>
    <w:p w:rsidR="002422F7" w:rsidRPr="00A40F2D" w:rsidRDefault="002422F7" w:rsidP="002422F7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40F2D">
        <w:rPr>
          <w:rFonts w:ascii="Times New Roman" w:hAnsi="Times New Roman" w:cs="Times New Roman"/>
          <w:sz w:val="26"/>
          <w:szCs w:val="26"/>
        </w:rPr>
        <w:t xml:space="preserve">Критская Е.Д., Сергеева Г.П., </w:t>
      </w:r>
      <w:proofErr w:type="spellStart"/>
      <w:r w:rsidRPr="00A40F2D">
        <w:rPr>
          <w:rFonts w:ascii="Times New Roman" w:hAnsi="Times New Roman" w:cs="Times New Roman"/>
          <w:sz w:val="26"/>
          <w:szCs w:val="26"/>
        </w:rPr>
        <w:t>Шмагина</w:t>
      </w:r>
      <w:proofErr w:type="spellEnd"/>
      <w:r w:rsidRPr="00A40F2D">
        <w:rPr>
          <w:rFonts w:ascii="Times New Roman" w:hAnsi="Times New Roman" w:cs="Times New Roman"/>
          <w:sz w:val="26"/>
          <w:szCs w:val="26"/>
        </w:rPr>
        <w:t xml:space="preserve"> Т.С.Музыка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>.8класс  / - М: АО Издательство «Просвещение» /Учебник.2017г.</w:t>
      </w:r>
    </w:p>
    <w:p w:rsidR="002422F7" w:rsidRPr="002A64EC" w:rsidRDefault="002422F7" w:rsidP="002422F7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DAE"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Авторская программа «</w:t>
      </w:r>
      <w:r>
        <w:rPr>
          <w:rFonts w:ascii="Times New Roman" w:hAnsi="Times New Roman" w:cs="Times New Roman"/>
          <w:sz w:val="26"/>
          <w:szCs w:val="26"/>
        </w:rPr>
        <w:t>Музыка5</w:t>
      </w:r>
      <w:r w:rsidRPr="00FB5D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B5DAE">
        <w:rPr>
          <w:rFonts w:ascii="Times New Roman" w:hAnsi="Times New Roman" w:cs="Times New Roman"/>
          <w:sz w:val="26"/>
          <w:szCs w:val="26"/>
        </w:rPr>
        <w:t xml:space="preserve"> классы</w:t>
      </w:r>
      <w:r w:rsidRPr="00FB5D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D68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Сборник рабочих программ</w:t>
      </w:r>
      <w:r w:rsidRPr="00FB5DAE">
        <w:rPr>
          <w:rFonts w:ascii="Times New Roman" w:eastAsia="Times New Roman" w:hAnsi="Times New Roman" w:cs="Times New Roman"/>
          <w:color w:val="000000"/>
          <w:sz w:val="26"/>
          <w:szCs w:val="26"/>
        </w:rPr>
        <w:t>. Предметная линия учебников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Г.П. Сергеевой, Е.Д. Критской</w:t>
      </w:r>
      <w:r w:rsidRPr="00FB5DAE">
        <w:rPr>
          <w:rFonts w:ascii="Times New Roman" w:eastAsia="Times New Roman" w:hAnsi="Times New Roman" w:cs="Times New Roman"/>
          <w:color w:val="000000"/>
          <w:sz w:val="26"/>
          <w:szCs w:val="26"/>
        </w:rPr>
        <w:t>/ - М: 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A64EC" w:rsidRPr="00FB5DAE" w:rsidRDefault="002A64EC" w:rsidP="002A64EC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22F7" w:rsidRPr="002A64EC" w:rsidRDefault="002422F7" w:rsidP="002422F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4E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</w:t>
      </w:r>
      <w:r w:rsidR="002A64EC">
        <w:rPr>
          <w:rFonts w:ascii="Times New Roman" w:eastAsia="Times New Roman" w:hAnsi="Times New Roman" w:cs="Times New Roman"/>
          <w:color w:val="000000"/>
          <w:sz w:val="24"/>
          <w:szCs w:val="24"/>
        </w:rPr>
        <w:t>ю аккредитацию, реализуют ФГОС О</w:t>
      </w:r>
      <w:r w:rsidRPr="002A64EC">
        <w:rPr>
          <w:rFonts w:ascii="Times New Roman" w:eastAsia="Times New Roman" w:hAnsi="Times New Roman" w:cs="Times New Roman"/>
          <w:color w:val="000000"/>
          <w:sz w:val="24"/>
          <w:szCs w:val="24"/>
        </w:rPr>
        <w:t>ОО по учебному предмету «</w:t>
      </w:r>
      <w:r w:rsidRPr="002A64EC">
        <w:rPr>
          <w:rFonts w:ascii="Times New Roman" w:hAnsi="Times New Roman" w:cs="Times New Roman"/>
          <w:sz w:val="24"/>
          <w:szCs w:val="24"/>
        </w:rPr>
        <w:t>Музыка</w:t>
      </w:r>
      <w:r w:rsidRPr="002A64E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2422F7" w:rsidRDefault="002422F7" w:rsidP="00242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2F7" w:rsidRDefault="002422F7" w:rsidP="002422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9B5966" w:rsidRPr="000F7224" w:rsidRDefault="009B5966" w:rsidP="000F7224"/>
    <w:sectPr w:rsidR="009B5966" w:rsidRPr="000F7224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6BD3"/>
    <w:multiLevelType w:val="hybridMultilevel"/>
    <w:tmpl w:val="DFDC8FB6"/>
    <w:lvl w:ilvl="0" w:tplc="6FBAC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50DC5AF0"/>
    <w:multiLevelType w:val="hybridMultilevel"/>
    <w:tmpl w:val="D19E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5"/>
  </w:num>
  <w:num w:numId="4">
    <w:abstractNumId w:val="17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  <w:num w:numId="15">
    <w:abstractNumId w:val="14"/>
  </w:num>
  <w:num w:numId="16">
    <w:abstractNumId w:val="12"/>
  </w:num>
  <w:num w:numId="17">
    <w:abstractNumId w:val="1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77F84"/>
    <w:rsid w:val="00082441"/>
    <w:rsid w:val="0009630C"/>
    <w:rsid w:val="000A7506"/>
    <w:rsid w:val="000C12D3"/>
    <w:rsid w:val="000F13E8"/>
    <w:rsid w:val="000F5C2A"/>
    <w:rsid w:val="000F7224"/>
    <w:rsid w:val="001003BD"/>
    <w:rsid w:val="001008CC"/>
    <w:rsid w:val="00103CAE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1B34"/>
    <w:rsid w:val="002158D1"/>
    <w:rsid w:val="002422F7"/>
    <w:rsid w:val="00260E07"/>
    <w:rsid w:val="0026421F"/>
    <w:rsid w:val="00273338"/>
    <w:rsid w:val="002A64EC"/>
    <w:rsid w:val="002D6C0E"/>
    <w:rsid w:val="00330843"/>
    <w:rsid w:val="00341D04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8121B"/>
    <w:rsid w:val="00491B87"/>
    <w:rsid w:val="004A5D9A"/>
    <w:rsid w:val="004A791B"/>
    <w:rsid w:val="004B5740"/>
    <w:rsid w:val="004C02DF"/>
    <w:rsid w:val="004C3251"/>
    <w:rsid w:val="004E2376"/>
    <w:rsid w:val="004E53D8"/>
    <w:rsid w:val="004F3F20"/>
    <w:rsid w:val="005067CD"/>
    <w:rsid w:val="00516C1F"/>
    <w:rsid w:val="005211CF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A7A2B"/>
    <w:rsid w:val="006C2BCD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75B88"/>
    <w:rsid w:val="00881E51"/>
    <w:rsid w:val="00893C9C"/>
    <w:rsid w:val="008B097B"/>
    <w:rsid w:val="008E1BE0"/>
    <w:rsid w:val="008E3612"/>
    <w:rsid w:val="008F1536"/>
    <w:rsid w:val="009005F1"/>
    <w:rsid w:val="00957912"/>
    <w:rsid w:val="009618C2"/>
    <w:rsid w:val="00977F24"/>
    <w:rsid w:val="0098089C"/>
    <w:rsid w:val="009B1C92"/>
    <w:rsid w:val="009B5966"/>
    <w:rsid w:val="009B6B85"/>
    <w:rsid w:val="009C5489"/>
    <w:rsid w:val="009E7D8E"/>
    <w:rsid w:val="00A015E0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D210C"/>
    <w:rsid w:val="00BE4443"/>
    <w:rsid w:val="00BF1AE8"/>
    <w:rsid w:val="00BF50EF"/>
    <w:rsid w:val="00C26FBC"/>
    <w:rsid w:val="00C36A7D"/>
    <w:rsid w:val="00C76BF1"/>
    <w:rsid w:val="00CA5A90"/>
    <w:rsid w:val="00CC36CC"/>
    <w:rsid w:val="00CC53C1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D6858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8467-743F-4D60-8323-4D4446BB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4</cp:revision>
  <dcterms:created xsi:type="dcterms:W3CDTF">2019-11-10T12:53:00Z</dcterms:created>
  <dcterms:modified xsi:type="dcterms:W3CDTF">2019-11-10T13:24:00Z</dcterms:modified>
</cp:coreProperties>
</file>